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BC6088">
        <w:rPr>
          <w:b/>
        </w:rPr>
        <w:t xml:space="preserve">                     Niterói, 01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>Envia Moção de Apl</w:t>
      </w:r>
      <w:r w:rsidR="002178E0">
        <w:rPr>
          <w:b/>
        </w:rPr>
        <w:t>ausos a Alexandra da Silva Bezerra</w:t>
      </w:r>
      <w:r w:rsidR="008F73E9" w:rsidRPr="008F73E9">
        <w:t>,</w:t>
      </w:r>
      <w:r w:rsidR="008F73E9" w:rsidRPr="008F73E9">
        <w:rPr>
          <w:b/>
        </w:rPr>
        <w:t xml:space="preserve"> pelos relevantes serviços prestados à saúde e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Aplausos a Alexandra da Silva Bezerra</w:t>
      </w:r>
      <w:r w:rsidRPr="008F73E9">
        <w:rPr>
          <w:b/>
        </w:rPr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2178E0">
        <w:rPr>
          <w:rStyle w:val="Forte"/>
        </w:rPr>
        <w:t xml:space="preserve"> Alexandra da Silva Bezerra</w:t>
      </w:r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747294">
        <w:rPr>
          <w:rFonts w:eastAsia="Times New Roman"/>
          <w:b/>
          <w:bCs/>
        </w:rPr>
        <w:t>Mestre de Cabotagem (MCB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</w:t>
      </w:r>
      <w:bookmarkStart w:id="0" w:name="_GoBack"/>
      <w:bookmarkEnd w:id="0"/>
      <w:r w:rsidR="002D2A4E" w:rsidRPr="002D2A4E">
        <w:rPr>
          <w:rFonts w:eastAsia="Times New Roman"/>
        </w:rPr>
        <w:t>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compromisso com a segurança e o bem-estar dos passageiros, contribuindo diariamente para a mobilidade de milhares de pessoas e para o fortalecimento de um dos mais importantes meios de transporte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representa um exemplo de competência, disciplina e respeito à profissão, qualidades que lhe renderam o reconhecimento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02CD" w:rsidRDefault="005E02CD" w:rsidP="002F3ED0">
      <w:pPr>
        <w:spacing w:line="240" w:lineRule="auto"/>
      </w:pPr>
      <w:r>
        <w:separator/>
      </w:r>
    </w:p>
  </w:endnote>
  <w:endnote w:type="continuationSeparator" w:id="0">
    <w:p w:rsidR="005E02CD" w:rsidRDefault="005E02CD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02CD" w:rsidRDefault="005E02CD" w:rsidP="002F3ED0">
      <w:pPr>
        <w:spacing w:line="240" w:lineRule="auto"/>
      </w:pPr>
      <w:r>
        <w:separator/>
      </w:r>
    </w:p>
  </w:footnote>
  <w:footnote w:type="continuationSeparator" w:id="0">
    <w:p w:rsidR="005E02CD" w:rsidRDefault="005E02CD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2178E0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638F9"/>
    <w:rsid w:val="00511DB5"/>
    <w:rsid w:val="00567EAE"/>
    <w:rsid w:val="00593691"/>
    <w:rsid w:val="00596948"/>
    <w:rsid w:val="005A6E0A"/>
    <w:rsid w:val="005E02CD"/>
    <w:rsid w:val="00622F33"/>
    <w:rsid w:val="006C79B7"/>
    <w:rsid w:val="006D6520"/>
    <w:rsid w:val="006E3851"/>
    <w:rsid w:val="00705E02"/>
    <w:rsid w:val="00711BBD"/>
    <w:rsid w:val="00747294"/>
    <w:rsid w:val="007E73C2"/>
    <w:rsid w:val="00894CE6"/>
    <w:rsid w:val="008E28F4"/>
    <w:rsid w:val="008F73E9"/>
    <w:rsid w:val="009140CD"/>
    <w:rsid w:val="00921FE4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3C5C"/>
    <w:rsid w:val="00B32F90"/>
    <w:rsid w:val="00B60FAC"/>
    <w:rsid w:val="00BC6088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DF39BA"/>
    <w:rsid w:val="00E27173"/>
    <w:rsid w:val="00E8314E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FE522-4EA0-4302-A53A-BC2B57877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2026-06-01T16:59:00Z</cp:lastPrinted>
  <dcterms:created xsi:type="dcterms:W3CDTF">2026-06-01T17:06:00Z</dcterms:created>
  <dcterms:modified xsi:type="dcterms:W3CDTF">2026-06-01T17:06:00Z</dcterms:modified>
</cp:coreProperties>
</file>